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83" w:rsidRPr="00AF6FDF" w:rsidRDefault="00CE662E" w:rsidP="00AF6FD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F6FDF">
        <w:rPr>
          <w:rFonts w:ascii="Times New Roman" w:hAnsi="Times New Roman" w:cs="Times New Roman"/>
          <w:b/>
          <w:sz w:val="28"/>
          <w:szCs w:val="28"/>
          <w:lang w:val="sr-Cyrl-RS"/>
        </w:rPr>
        <w:t>План писаних задатака и контролних вежби за друго полу</w:t>
      </w:r>
      <w:r w:rsidR="00AF6FDF" w:rsidRPr="00AF6FDF">
        <w:rPr>
          <w:rFonts w:ascii="Times New Roman" w:hAnsi="Times New Roman" w:cs="Times New Roman"/>
          <w:b/>
          <w:sz w:val="28"/>
          <w:szCs w:val="28"/>
          <w:lang w:val="sr-Cyrl-RS"/>
        </w:rPr>
        <w:t>годиште школске 2024/2025.године</w:t>
      </w:r>
      <w:r w:rsidR="00213CC2">
        <w:rPr>
          <w:rFonts w:ascii="Times New Roman" w:hAnsi="Times New Roman" w:cs="Times New Roman"/>
          <w:b/>
          <w:sz w:val="28"/>
          <w:szCs w:val="28"/>
          <w:lang w:val="sr-Cyrl-RS"/>
        </w:rPr>
        <w:t>-  РАЗРЕДНА НАСТАВА</w:t>
      </w:r>
      <w:bookmarkStart w:id="0" w:name="_GoBack"/>
      <w:bookmarkEnd w:id="0"/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169"/>
        <w:gridCol w:w="2220"/>
        <w:gridCol w:w="1695"/>
        <w:gridCol w:w="1695"/>
        <w:gridCol w:w="1696"/>
        <w:gridCol w:w="1698"/>
      </w:tblGrid>
      <w:tr w:rsidR="00CE662E" w:rsidRPr="00AF6FDF" w:rsidTr="00CE662E">
        <w:trPr>
          <w:trHeight w:val="386"/>
        </w:trPr>
        <w:tc>
          <w:tcPr>
            <w:tcW w:w="1169" w:type="dxa"/>
          </w:tcPr>
          <w:p w:rsidR="00CE662E" w:rsidRPr="00AF6FDF" w:rsidRDefault="00CE66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6F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2220" w:type="dxa"/>
          </w:tcPr>
          <w:p w:rsidR="00CE662E" w:rsidRPr="00AF6FDF" w:rsidRDefault="00CE66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6F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недеља</w:t>
            </w:r>
          </w:p>
        </w:tc>
        <w:tc>
          <w:tcPr>
            <w:tcW w:w="1695" w:type="dxa"/>
          </w:tcPr>
          <w:p w:rsidR="00CE662E" w:rsidRPr="00AF6FDF" w:rsidRDefault="007351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 </w:t>
            </w:r>
            <w:r w:rsidR="00CE662E" w:rsidRPr="00AF6F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5" w:type="dxa"/>
          </w:tcPr>
          <w:p w:rsidR="00CE662E" w:rsidRPr="00AF6FDF" w:rsidRDefault="007351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</w:t>
            </w:r>
            <w:r w:rsidR="00CE662E" w:rsidRPr="00AF6F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</w:t>
            </w:r>
          </w:p>
        </w:tc>
        <w:tc>
          <w:tcPr>
            <w:tcW w:w="1696" w:type="dxa"/>
          </w:tcPr>
          <w:p w:rsidR="00CE662E" w:rsidRPr="00AF6FDF" w:rsidRDefault="007351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</w:t>
            </w:r>
            <w:r w:rsidR="00CE662E" w:rsidRPr="00AF6F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</w:t>
            </w:r>
          </w:p>
        </w:tc>
        <w:tc>
          <w:tcPr>
            <w:tcW w:w="1698" w:type="dxa"/>
          </w:tcPr>
          <w:p w:rsidR="00CE662E" w:rsidRPr="00AF6FDF" w:rsidRDefault="007351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Четврти </w:t>
            </w:r>
            <w:r w:rsidR="00CE662E" w:rsidRPr="00AF6F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</w:t>
            </w:r>
          </w:p>
        </w:tc>
      </w:tr>
      <w:tr w:rsidR="00CE662E" w:rsidRPr="00AF6FDF" w:rsidTr="00CE662E">
        <w:trPr>
          <w:trHeight w:val="408"/>
        </w:trPr>
        <w:tc>
          <w:tcPr>
            <w:tcW w:w="1169" w:type="dxa"/>
            <w:vMerge w:val="restart"/>
            <w:textDirection w:val="btLr"/>
          </w:tcPr>
          <w:p w:rsidR="00CE662E" w:rsidRPr="00AF6FDF" w:rsidRDefault="00CE662E" w:rsidP="00CE66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F6FD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јануар</w:t>
            </w:r>
          </w:p>
        </w:tc>
        <w:tc>
          <w:tcPr>
            <w:tcW w:w="2220" w:type="dxa"/>
          </w:tcPr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18.</w:t>
            </w:r>
          </w:p>
          <w:p w:rsidR="00CE662E" w:rsidRPr="00987F87" w:rsidRDefault="00CE662E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7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(20.1.- 24.1.202</w:t>
            </w:r>
            <w:r w:rsidR="00987F87" w:rsidRPr="00987F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987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6" w:type="dxa"/>
          </w:tcPr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08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19.</w:t>
            </w:r>
          </w:p>
          <w:p w:rsidR="00CE662E" w:rsidRPr="00987F87" w:rsidRDefault="00CE662E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7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(27.1.- 31.1.202</w:t>
            </w:r>
            <w:r w:rsidR="00987F87" w:rsidRPr="00987F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987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.)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</w:tcPr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8" w:type="dxa"/>
          </w:tcPr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662E" w:rsidRPr="00AF6FDF" w:rsidTr="00AF6FDF">
        <w:trPr>
          <w:trHeight w:val="408"/>
        </w:trPr>
        <w:tc>
          <w:tcPr>
            <w:tcW w:w="1169" w:type="dxa"/>
            <w:vMerge w:val="restart"/>
            <w:textDirection w:val="btLr"/>
          </w:tcPr>
          <w:p w:rsidR="00CE662E" w:rsidRPr="00AF6FDF" w:rsidRDefault="00CE662E" w:rsidP="00AF6F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F6FD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фебруар</w:t>
            </w:r>
          </w:p>
        </w:tc>
        <w:tc>
          <w:tcPr>
            <w:tcW w:w="2220" w:type="dxa"/>
          </w:tcPr>
          <w:p w:rsidR="00987F87" w:rsidRPr="00987F87" w:rsidRDefault="00CE662E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20.</w:t>
            </w:r>
          </w:p>
          <w:p w:rsidR="00CE662E" w:rsidRPr="00987F87" w:rsidRDefault="00CE662E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7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(3.2.-7.2.202</w:t>
            </w:r>
            <w:r w:rsidR="00987F87" w:rsidRPr="00987F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987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.)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</w:tcPr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08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987F87" w:rsidRPr="00987F87" w:rsidRDefault="00CE662E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21.</w:t>
            </w:r>
          </w:p>
          <w:p w:rsidR="00CE662E" w:rsidRPr="00987F87" w:rsidRDefault="00CE662E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7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(10.2.-14.2..202</w:t>
            </w:r>
            <w:r w:rsidR="00987F87" w:rsidRPr="00987F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987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ЕЈ, ПИД</w:t>
            </w: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22.</w:t>
            </w:r>
          </w:p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(18.2.-21.2.2025.)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 , СОН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6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23.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(24.2-28.2.2025.)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М,  ПИД</w:t>
            </w:r>
          </w:p>
        </w:tc>
        <w:tc>
          <w:tcPr>
            <w:tcW w:w="1698" w:type="dxa"/>
          </w:tcPr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AF6FDF">
        <w:trPr>
          <w:trHeight w:val="386"/>
        </w:trPr>
        <w:tc>
          <w:tcPr>
            <w:tcW w:w="1169" w:type="dxa"/>
            <w:vMerge w:val="restart"/>
            <w:textDirection w:val="btLr"/>
          </w:tcPr>
          <w:p w:rsidR="00CE662E" w:rsidRPr="00AF6FDF" w:rsidRDefault="00CE662E" w:rsidP="00AF6FD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F6FD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март</w:t>
            </w: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24.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(3.3.-7.3.2025.)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6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25.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(10.3.-14.3.2025.)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М, СОН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  <w:r w:rsidRPr="007351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 xml:space="preserve"> СОН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698" w:type="dxa"/>
          </w:tcPr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08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26.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(17.3.-21.3.2025.)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ЕЈ, М</w:t>
            </w: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27.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(24.3.-28.3.2025.)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СЈ, ПИД</w:t>
            </w:r>
          </w:p>
        </w:tc>
      </w:tr>
      <w:tr w:rsidR="00CE662E" w:rsidRPr="00AF6FDF" w:rsidTr="00AF6FDF">
        <w:trPr>
          <w:trHeight w:val="386"/>
        </w:trPr>
        <w:tc>
          <w:tcPr>
            <w:tcW w:w="1169" w:type="dxa"/>
            <w:vMerge w:val="restart"/>
            <w:textDirection w:val="btLr"/>
          </w:tcPr>
          <w:p w:rsidR="00CE662E" w:rsidRPr="00AF6FDF" w:rsidRDefault="00CE662E" w:rsidP="00AF6F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F6FD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април</w:t>
            </w: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(31.3.-4.4.2025.)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29.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(7.4.-11.4.2025.)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6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30.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(14.4.-15.4.2025.)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М</w:t>
            </w:r>
          </w:p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08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31.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(22.4.-25.4.2025.)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32.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(28.4.-30.4.2025.)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  <w:r w:rsidRPr="007351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 xml:space="preserve"> ЕЈ</w:t>
            </w:r>
            <w:r w:rsidRPr="007351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 xml:space="preserve"> СОН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698" w:type="dxa"/>
          </w:tcPr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AF6FDF">
        <w:trPr>
          <w:trHeight w:val="386"/>
        </w:trPr>
        <w:tc>
          <w:tcPr>
            <w:tcW w:w="1169" w:type="dxa"/>
            <w:vMerge w:val="restart"/>
            <w:textDirection w:val="btLr"/>
          </w:tcPr>
          <w:p w:rsidR="00CE662E" w:rsidRPr="00987F87" w:rsidRDefault="00CE662E" w:rsidP="00AF6F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987F8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Мај</w:t>
            </w: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F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(5.5.-9.5.2025.)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</w:t>
            </w: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34.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(12.5.-16.5.2025.)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6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AF6FDF" w:rsidRDefault="00213CC2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СЈ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08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35.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(19.5.-23.5.2025.)</w:t>
            </w:r>
          </w:p>
        </w:tc>
        <w:tc>
          <w:tcPr>
            <w:tcW w:w="1695" w:type="dxa"/>
          </w:tcPr>
          <w:p w:rsidR="00CE662E" w:rsidRPr="007351AF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ПИД</w:t>
            </w: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31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36.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(26.5.-30.5.2025.)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  <w:r w:rsidRPr="007351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М, ПИД</w:t>
            </w: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СЈ, М</w:t>
            </w:r>
          </w:p>
          <w:p w:rsidR="00CE662E" w:rsidRPr="00213CC2" w:rsidRDefault="00CE662E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</w:p>
        </w:tc>
      </w:tr>
      <w:tr w:rsidR="00CE662E" w:rsidRPr="00AF6FDF" w:rsidTr="00AF6FDF">
        <w:trPr>
          <w:trHeight w:val="408"/>
        </w:trPr>
        <w:tc>
          <w:tcPr>
            <w:tcW w:w="1169" w:type="dxa"/>
            <w:vMerge w:val="restart"/>
            <w:textDirection w:val="btLr"/>
          </w:tcPr>
          <w:p w:rsidR="00CE662E" w:rsidRPr="00AF6FDF" w:rsidRDefault="00CE662E" w:rsidP="00AF6F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F6FD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јун</w:t>
            </w: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37.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(2.6.-6.6.2025)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</w:t>
            </w:r>
            <w:r w:rsidRPr="007351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 xml:space="preserve"> СОН</w:t>
            </w:r>
          </w:p>
        </w:tc>
        <w:tc>
          <w:tcPr>
            <w:tcW w:w="1696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СЈ, ЕЈ, М</w:t>
            </w:r>
          </w:p>
        </w:tc>
        <w:tc>
          <w:tcPr>
            <w:tcW w:w="1698" w:type="dxa"/>
          </w:tcPr>
          <w:p w:rsidR="00CE662E" w:rsidRPr="00AF6FDF" w:rsidRDefault="00213CC2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ЕЈ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213C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М</w:t>
            </w:r>
          </w:p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662E" w:rsidRPr="00AF6FDF" w:rsidTr="00CE662E">
        <w:trPr>
          <w:trHeight w:val="408"/>
        </w:trPr>
        <w:tc>
          <w:tcPr>
            <w:tcW w:w="1169" w:type="dxa"/>
            <w:vMerge/>
          </w:tcPr>
          <w:p w:rsidR="00CE662E" w:rsidRPr="00AF6FDF" w:rsidRDefault="00CE66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20" w:type="dxa"/>
          </w:tcPr>
          <w:p w:rsidR="00CE662E" w:rsidRPr="00987F87" w:rsidRDefault="00987F87" w:rsidP="00987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87F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38.</w:t>
            </w:r>
          </w:p>
          <w:p w:rsidR="00987F87" w:rsidRPr="00987F87" w:rsidRDefault="00987F87" w:rsidP="0098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(9.6.-13.6.2025)</w:t>
            </w:r>
          </w:p>
        </w:tc>
        <w:tc>
          <w:tcPr>
            <w:tcW w:w="1695" w:type="dxa"/>
          </w:tcPr>
          <w:p w:rsidR="00CE662E" w:rsidRPr="007351AF" w:rsidRDefault="007351AF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695" w:type="dxa"/>
          </w:tcPr>
          <w:p w:rsidR="00CE662E" w:rsidRPr="00AF6FDF" w:rsidRDefault="007351AF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1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СЈ, 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7351A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696" w:type="dxa"/>
          </w:tcPr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98" w:type="dxa"/>
          </w:tcPr>
          <w:p w:rsidR="00CE662E" w:rsidRPr="00213CC2" w:rsidRDefault="00213CC2" w:rsidP="00213CC2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</w:pPr>
            <w:r w:rsidRPr="00213CC2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lang w:val="sr-Cyrl-RS"/>
              </w:rPr>
              <w:t>СЈ</w:t>
            </w:r>
          </w:p>
          <w:p w:rsidR="00CE662E" w:rsidRPr="00AF6FDF" w:rsidRDefault="00CE662E" w:rsidP="00213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E662E" w:rsidRDefault="000E74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Писмени задац</w:t>
      </w:r>
      <w:r w:rsidR="007351AF">
        <w:rPr>
          <w:rFonts w:ascii="Times New Roman" w:hAnsi="Times New Roman" w:cs="Times New Roman"/>
          <w:sz w:val="24"/>
          <w:szCs w:val="24"/>
          <w:lang w:val="sr-Cyrl-RS"/>
        </w:rPr>
        <w:t xml:space="preserve">и су обележени црвеном бојом,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контролни задаци плавом бојом</w:t>
      </w:r>
      <w:r w:rsidR="007351AF">
        <w:rPr>
          <w:rFonts w:ascii="Times New Roman" w:hAnsi="Times New Roman" w:cs="Times New Roman"/>
          <w:sz w:val="24"/>
          <w:szCs w:val="24"/>
          <w:lang w:val="sr-Cyrl-RS"/>
        </w:rPr>
        <w:t>, а тест црном бојом</w:t>
      </w:r>
    </w:p>
    <w:p w:rsidR="000E74F5" w:rsidRPr="000E74F5" w:rsidRDefault="000E74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СЈ- српски језик, ЕЈ- енглески језик, М-математика, </w:t>
      </w:r>
      <w:r w:rsidR="007351AF">
        <w:rPr>
          <w:rFonts w:ascii="Times New Roman" w:hAnsi="Times New Roman" w:cs="Times New Roman"/>
          <w:sz w:val="24"/>
          <w:szCs w:val="24"/>
          <w:lang w:val="sr-Cyrl-RS"/>
        </w:rPr>
        <w:t>СОН- свет око нас, ПИД- природа и друштво</w:t>
      </w:r>
    </w:p>
    <w:sectPr w:rsidR="000E74F5" w:rsidRPr="000E74F5" w:rsidSect="007351AF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2E"/>
    <w:rsid w:val="000E74F5"/>
    <w:rsid w:val="00187983"/>
    <w:rsid w:val="00213CC2"/>
    <w:rsid w:val="007351AF"/>
    <w:rsid w:val="00987F87"/>
    <w:rsid w:val="00AF6FDF"/>
    <w:rsid w:val="00C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0236-B203-468B-8067-84C01A8E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Djordjevici</dc:creator>
  <cp:keywords/>
  <dc:description/>
  <cp:lastModifiedBy>Djordjevici</cp:lastModifiedBy>
  <cp:revision>2</cp:revision>
  <dcterms:created xsi:type="dcterms:W3CDTF">2025-01-14T11:21:00Z</dcterms:created>
  <dcterms:modified xsi:type="dcterms:W3CDTF">2025-01-14T11:21:00Z</dcterms:modified>
</cp:coreProperties>
</file>