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Pr="00AB6D44" w:rsidRDefault="00BA4428" w:rsidP="000120C0">
      <w:pPr>
        <w:jc w:val="center"/>
        <w:rPr>
          <w:rFonts w:ascii="Times New Roman" w:hAnsi="Times New Roman" w:cs="Times New Roman"/>
          <w:b/>
          <w:lang w:val="sr-Cyrl-RS"/>
        </w:rPr>
      </w:pPr>
      <w:r w:rsidRPr="00AB6D44">
        <w:rPr>
          <w:rFonts w:ascii="Times New Roman" w:hAnsi="Times New Roman" w:cs="Times New Roman"/>
          <w:b/>
          <w:lang w:val="sr-Cyrl-RS"/>
        </w:rPr>
        <w:t>ПЕТИ</w:t>
      </w:r>
      <w:r w:rsidR="004C3559" w:rsidRPr="00AB6D44">
        <w:rPr>
          <w:rFonts w:ascii="Times New Roman" w:hAnsi="Times New Roman" w:cs="Times New Roman"/>
          <w:b/>
          <w:lang w:val="sr-Cyrl-RS"/>
        </w:rPr>
        <w:t xml:space="preserve"> </w:t>
      </w:r>
      <w:r w:rsidR="000120C0" w:rsidRPr="00AB6D44">
        <w:rPr>
          <w:rFonts w:ascii="Times New Roman" w:hAnsi="Times New Roman" w:cs="Times New Roman"/>
          <w:b/>
          <w:lang w:val="sr-Cyrl-RS"/>
        </w:rPr>
        <w:t xml:space="preserve"> РАЗРЕД</w:t>
      </w:r>
    </w:p>
    <w:tbl>
      <w:tblPr>
        <w:tblStyle w:val="TableGrid"/>
        <w:tblpPr w:leftFromText="180" w:rightFromText="180" w:vertAnchor="page" w:horzAnchor="margin" w:tblpX="-162" w:tblpY="2409"/>
        <w:tblW w:w="10104" w:type="dxa"/>
        <w:tblLook w:val="04A0" w:firstRow="1" w:lastRow="0" w:firstColumn="1" w:lastColumn="0" w:noHBand="0" w:noVBand="1"/>
      </w:tblPr>
      <w:tblGrid>
        <w:gridCol w:w="2003"/>
        <w:gridCol w:w="2126"/>
        <w:gridCol w:w="3357"/>
        <w:gridCol w:w="2618"/>
      </w:tblGrid>
      <w:tr w:rsidR="00407262" w:rsidRPr="00AB6D44" w:rsidTr="00B34CB6">
        <w:trPr>
          <w:trHeight w:val="517"/>
        </w:trPr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0120C0" w:rsidRPr="00AB6D44" w:rsidRDefault="000120C0" w:rsidP="00B3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B6D44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120C0" w:rsidRPr="00AB6D44" w:rsidRDefault="00207124" w:rsidP="00B3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B6D44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AB6D44">
              <w:rPr>
                <w:rFonts w:ascii="Times New Roman" w:hAnsi="Times New Roman" w:cs="Times New Roman"/>
                <w:b/>
                <w:lang w:val="sr-Cyrl-RS"/>
              </w:rPr>
              <w:t>азив издавача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:rsidR="000120C0" w:rsidRPr="00AB6D44" w:rsidRDefault="00207124" w:rsidP="00B34C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B6D44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AB6D44">
              <w:rPr>
                <w:rFonts w:ascii="Times New Roman" w:hAnsi="Times New Roman" w:cs="Times New Roman"/>
                <w:b/>
                <w:lang w:val="sr-Cyrl-RS"/>
              </w:rPr>
              <w:t>аслов уџбеника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:rsidR="000120C0" w:rsidRPr="00B34CB6" w:rsidRDefault="00207124" w:rsidP="00B34CB6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AB6D44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0120C0" w:rsidRPr="00AB6D44">
              <w:rPr>
                <w:rFonts w:ascii="Times New Roman" w:hAnsi="Times New Roman" w:cs="Times New Roman"/>
                <w:b/>
                <w:lang w:val="sr-Cyrl-RS"/>
              </w:rPr>
              <w:t>утори</w:t>
            </w:r>
          </w:p>
        </w:tc>
      </w:tr>
      <w:tr w:rsidR="00611F7B" w:rsidRPr="00AB6D44" w:rsidTr="00525B84">
        <w:trPr>
          <w:trHeight w:val="918"/>
        </w:trPr>
        <w:tc>
          <w:tcPr>
            <w:tcW w:w="2003" w:type="dxa"/>
            <w:vMerge w:val="restart"/>
          </w:tcPr>
          <w:p w:rsidR="00611F7B" w:rsidRPr="00AB6D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26" w:type="dxa"/>
            <w:vMerge w:val="restart"/>
          </w:tcPr>
          <w:p w:rsidR="00611F7B" w:rsidRPr="00AB6D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20712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AB6D44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„</w:t>
            </w:r>
            <w:r w:rsidR="00BA4428" w:rsidRPr="00AB6D44">
              <w:rPr>
                <w:rFonts w:ascii="Times New Roman" w:eastAsia="Calibri" w:hAnsi="Times New Roman" w:cs="Times New Roman"/>
                <w:lang w:val="ru-RU"/>
              </w:rPr>
              <w:t xml:space="preserve"> Нови Логос</w:t>
            </w:r>
            <w:r w:rsidR="00BA4428" w:rsidRPr="00AB6D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B6D44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 w:rsidR="00611F7B" w:rsidRPr="00AB6D44" w:rsidRDefault="00BA4428" w:rsidP="00207124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Чаролија стварања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 xml:space="preserve">  читанка за пети разред основне школе</w:t>
            </w:r>
          </w:p>
        </w:tc>
        <w:tc>
          <w:tcPr>
            <w:tcW w:w="2618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lang w:val="ru-RU"/>
              </w:rPr>
              <w:t>Наташа Станковић Шошо</w:t>
            </w:r>
          </w:p>
          <w:p w:rsidR="00611F7B" w:rsidRPr="00AB6D44" w:rsidRDefault="00BA4428" w:rsidP="00BA4428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Бошко Сувајџић</w:t>
            </w:r>
          </w:p>
        </w:tc>
      </w:tr>
      <w:tr w:rsidR="00BA4428" w:rsidRPr="00AB6D44" w:rsidTr="00525B84">
        <w:trPr>
          <w:trHeight w:val="1021"/>
        </w:trPr>
        <w:tc>
          <w:tcPr>
            <w:tcW w:w="2003" w:type="dxa"/>
            <w:vMerge/>
          </w:tcPr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428" w:rsidRPr="00AB6D44" w:rsidRDefault="00BA4428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b/>
                <w:lang w:val="ru-RU"/>
              </w:rPr>
              <w:t xml:space="preserve">Језичко благо </w:t>
            </w:r>
          </w:p>
          <w:p w:rsidR="00BA4428" w:rsidRPr="00AB6D44" w:rsidRDefault="00BA4428" w:rsidP="00BA4428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граматика за пети разред</w:t>
            </w:r>
          </w:p>
        </w:tc>
        <w:tc>
          <w:tcPr>
            <w:tcW w:w="2618" w:type="dxa"/>
            <w:vMerge w:val="restart"/>
          </w:tcPr>
          <w:p w:rsidR="00BA4428" w:rsidRPr="00AB6D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A4428" w:rsidRPr="00AB6D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lang w:val="ru-RU"/>
              </w:rPr>
              <w:t xml:space="preserve">Светлана Слијепчевић </w:t>
            </w:r>
          </w:p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lang w:val="ru-RU"/>
              </w:rPr>
              <w:t>Наташа Станковић Шош,</w:t>
            </w:r>
          </w:p>
          <w:p w:rsidR="00BA4428" w:rsidRPr="00AB6D44" w:rsidRDefault="00BA4428" w:rsidP="00BA4428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Бошко Сувајџић</w:t>
            </w:r>
          </w:p>
          <w:p w:rsidR="00BA4428" w:rsidRPr="00AB6D44" w:rsidRDefault="00BA4428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A4428" w:rsidRPr="00AB6D44" w:rsidRDefault="00BA4428" w:rsidP="008D6930">
            <w:pPr>
              <w:rPr>
                <w:rFonts w:ascii="Times New Roman" w:hAnsi="Times New Roman" w:cs="Times New Roman"/>
              </w:rPr>
            </w:pPr>
          </w:p>
        </w:tc>
      </w:tr>
      <w:tr w:rsidR="00BA4428" w:rsidRPr="00AB6D44" w:rsidTr="00525B84">
        <w:trPr>
          <w:trHeight w:val="858"/>
        </w:trPr>
        <w:tc>
          <w:tcPr>
            <w:tcW w:w="2003" w:type="dxa"/>
            <w:vMerge/>
          </w:tcPr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428" w:rsidRPr="00AB6D44" w:rsidRDefault="00BA4428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</w:rPr>
            </w:pPr>
            <w:r w:rsidRPr="00BA4428">
              <w:rPr>
                <w:rFonts w:ascii="Times New Roman" w:eastAsia="Calibri" w:hAnsi="Times New Roman" w:cs="Times New Roman"/>
                <w:b/>
                <w:lang w:val="ru-RU"/>
              </w:rPr>
              <w:t>Радна свеска</w:t>
            </w:r>
            <w:r w:rsidRPr="00BA4428">
              <w:rPr>
                <w:rFonts w:ascii="Times New Roman" w:eastAsia="Calibri" w:hAnsi="Times New Roman" w:cs="Times New Roman"/>
                <w:lang w:val="ru-RU"/>
              </w:rPr>
              <w:t xml:space="preserve"> уз уџбенички комплет српског језика и књижевности за пети разред </w:t>
            </w:r>
          </w:p>
          <w:p w:rsidR="00BA4428" w:rsidRPr="00AB6D44" w:rsidRDefault="00BA4428" w:rsidP="00207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618" w:type="dxa"/>
            <w:vMerge/>
          </w:tcPr>
          <w:p w:rsidR="00BA4428" w:rsidRPr="00AB6D44" w:rsidRDefault="00BA4428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A4428" w:rsidRPr="00AB6D44" w:rsidTr="00525B84">
        <w:trPr>
          <w:trHeight w:val="676"/>
        </w:trPr>
        <w:tc>
          <w:tcPr>
            <w:tcW w:w="2003" w:type="dxa"/>
            <w:vMerge w:val="restart"/>
          </w:tcPr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BA4428" w:rsidRPr="00AB6D44" w:rsidRDefault="00BA4428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AB6D44" w:rsidRDefault="00667159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AB6D44" w:rsidRDefault="00667159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AB6D44" w:rsidRDefault="00BA4428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„Клет“</w:t>
            </w:r>
          </w:p>
        </w:tc>
        <w:tc>
          <w:tcPr>
            <w:tcW w:w="3357" w:type="dxa"/>
          </w:tcPr>
          <w:p w:rsidR="00BA4428" w:rsidRPr="00AB6D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B6D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Математика 5- </w:t>
            </w:r>
            <w:r w:rsidRPr="00AB6D44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</w:t>
            </w:r>
            <w:r w:rsidRPr="00AB6D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AB6D44">
              <w:rPr>
                <w:rFonts w:ascii="Times New Roman" w:eastAsia="Times New Roman" w:hAnsi="Times New Roman" w:cs="Times New Roman"/>
                <w:bCs/>
                <w:lang w:val="sr-Cyrl-RS"/>
              </w:rPr>
              <w:t>пети разред основне школе</w:t>
            </w:r>
          </w:p>
          <w:p w:rsidR="00BA4428" w:rsidRPr="00AB6D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BA4428" w:rsidRPr="00AB6D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8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lang w:val="ru-RU"/>
              </w:rPr>
              <w:t>Небојша Икодиновић</w:t>
            </w:r>
          </w:p>
          <w:p w:rsidR="00BA4428" w:rsidRPr="00AB6D44" w:rsidRDefault="00BA4428" w:rsidP="00BA442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Слађана Д</w:t>
            </w:r>
            <w:r w:rsidRPr="00AB6D44">
              <w:rPr>
                <w:rFonts w:ascii="Times New Roman" w:eastAsia="Calibri" w:hAnsi="Times New Roman" w:cs="Times New Roman"/>
              </w:rPr>
              <w:t>имитријевић</w:t>
            </w:r>
          </w:p>
          <w:p w:rsidR="00BA4428" w:rsidRPr="00AB6D44" w:rsidRDefault="00BA4428" w:rsidP="00BA4428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A4428" w:rsidRPr="00AB6D44" w:rsidTr="00525B84">
        <w:trPr>
          <w:trHeight w:val="370"/>
        </w:trPr>
        <w:tc>
          <w:tcPr>
            <w:tcW w:w="2003" w:type="dxa"/>
            <w:vMerge/>
          </w:tcPr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/>
          </w:tcPr>
          <w:p w:rsidR="00BA4428" w:rsidRPr="00AB6D44" w:rsidRDefault="00BA4428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 w:rsidR="00BA4428" w:rsidRPr="00AB6D44" w:rsidRDefault="00BA4428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AB6D4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Математика 5-</w:t>
            </w:r>
            <w:r w:rsidRPr="00AB6D44">
              <w:rPr>
                <w:rFonts w:ascii="Times New Roman" w:eastAsia="Times New Roman" w:hAnsi="Times New Roman" w:cs="Times New Roman"/>
                <w:bCs/>
                <w:lang w:val="sr-Cyrl-RS"/>
              </w:rPr>
              <w:t>збирка задатака за пети разред основне школе</w:t>
            </w:r>
          </w:p>
        </w:tc>
        <w:tc>
          <w:tcPr>
            <w:tcW w:w="2618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A4428">
              <w:rPr>
                <w:rFonts w:ascii="Times New Roman" w:eastAsia="Calibri" w:hAnsi="Times New Roman" w:cs="Times New Roman"/>
                <w:lang w:val="ru-RU"/>
              </w:rPr>
              <w:t>Б.Поповић</w:t>
            </w:r>
            <w:r w:rsidR="00667159" w:rsidRPr="00AB6D4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BA4428">
              <w:rPr>
                <w:rFonts w:ascii="Times New Roman" w:eastAsia="Calibri" w:hAnsi="Times New Roman" w:cs="Times New Roman"/>
                <w:lang w:val="ru-RU"/>
              </w:rPr>
              <w:t xml:space="preserve">Марија Станић </w:t>
            </w:r>
            <w:r w:rsidR="00667159" w:rsidRPr="00AB6D44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BA4428">
              <w:rPr>
                <w:rFonts w:ascii="Times New Roman" w:eastAsia="Calibri" w:hAnsi="Times New Roman" w:cs="Times New Roman"/>
                <w:lang w:val="ru-RU"/>
              </w:rPr>
              <w:t>Ненад Вуловић</w:t>
            </w:r>
          </w:p>
          <w:p w:rsidR="00BA4428" w:rsidRPr="00AB6D44" w:rsidRDefault="00BA4428" w:rsidP="00BA442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Сања Милојевић</w:t>
            </w:r>
          </w:p>
        </w:tc>
      </w:tr>
      <w:tr w:rsidR="00407262" w:rsidRPr="00AB6D44" w:rsidTr="00525B84">
        <w:trPr>
          <w:trHeight w:val="506"/>
        </w:trPr>
        <w:tc>
          <w:tcPr>
            <w:tcW w:w="2003" w:type="dxa"/>
          </w:tcPr>
          <w:p w:rsidR="000120C0" w:rsidRPr="00AB6D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0120C0" w:rsidRPr="00AB6D44" w:rsidRDefault="000120C0" w:rsidP="00BA44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Latn-RS"/>
              </w:rPr>
              <w:t>„</w:t>
            </w:r>
            <w:r w:rsidR="00BA4428" w:rsidRPr="00AB6D44">
              <w:rPr>
                <w:rFonts w:ascii="Times New Roman" w:hAnsi="Times New Roman" w:cs="Times New Roman"/>
                <w:lang w:val="sr-Cyrl-RS"/>
              </w:rPr>
              <w:t>Едука</w:t>
            </w:r>
            <w:r w:rsidRPr="00AB6D44">
              <w:rPr>
                <w:rFonts w:ascii="Times New Roman" w:hAnsi="Times New Roman" w:cs="Times New Roman"/>
                <w:lang w:val="sr-Latn-RS"/>
              </w:rPr>
              <w:t>“</w:t>
            </w:r>
          </w:p>
        </w:tc>
        <w:tc>
          <w:tcPr>
            <w:tcW w:w="3357" w:type="dxa"/>
          </w:tcPr>
          <w:p w:rsidR="000120C0" w:rsidRPr="00AB6D44" w:rsidRDefault="00BA4428" w:rsidP="002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Уџбенички комплет</w:t>
            </w:r>
            <w:r w:rsidRPr="00AB6D44">
              <w:rPr>
                <w:rFonts w:ascii="Times New Roman" w:eastAsia="Calibri" w:hAnsi="Times New Roman" w:cs="Times New Roman"/>
              </w:rPr>
              <w:t>-„</w:t>
            </w:r>
            <w:r w:rsidRPr="00AB6D44">
              <w:rPr>
                <w:rFonts w:ascii="Times New Roman" w:eastAsia="Calibri" w:hAnsi="Times New Roman" w:cs="Times New Roman"/>
                <w:b/>
              </w:rPr>
              <w:t>Over the Moon“</w:t>
            </w:r>
          </w:p>
        </w:tc>
        <w:tc>
          <w:tcPr>
            <w:tcW w:w="2618" w:type="dxa"/>
          </w:tcPr>
          <w:p w:rsidR="000120C0" w:rsidRPr="00AB6D44" w:rsidRDefault="00BA4428" w:rsidP="00207124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</w:rPr>
              <w:t>Божидар Никић</w:t>
            </w:r>
          </w:p>
        </w:tc>
      </w:tr>
      <w:tr w:rsidR="00BA4428" w:rsidRPr="00AB6D44" w:rsidTr="00525B84">
        <w:trPr>
          <w:trHeight w:val="590"/>
        </w:trPr>
        <w:tc>
          <w:tcPr>
            <w:tcW w:w="2003" w:type="dxa"/>
          </w:tcPr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A4428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26" w:type="dxa"/>
          </w:tcPr>
          <w:p w:rsidR="00BA4428" w:rsidRPr="00AB6D44" w:rsidRDefault="00BA4428" w:rsidP="00BA4428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Завод за уџбенике наставна средства</w:t>
            </w:r>
          </w:p>
        </w:tc>
        <w:tc>
          <w:tcPr>
            <w:tcW w:w="3357" w:type="dxa"/>
          </w:tcPr>
          <w:p w:rsidR="00BA4428" w:rsidRPr="00AB6D44" w:rsidRDefault="00BA4428" w:rsidP="00207124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eastAsia="Times New Roman" w:hAnsi="Times New Roman" w:cs="Times New Roman"/>
                <w:b/>
              </w:rPr>
              <w:t xml:space="preserve">LemondedeLéaetLucas  </w:t>
            </w:r>
            <w:r w:rsidRPr="00AB6D44">
              <w:rPr>
                <w:rFonts w:ascii="Times New Roman" w:eastAsia="Times New Roman" w:hAnsi="Times New Roman" w:cs="Times New Roman"/>
              </w:rPr>
              <w:t xml:space="preserve">1 –уџбеник, </w:t>
            </w:r>
          </w:p>
          <w:p w:rsidR="00BA4428" w:rsidRPr="00AB6D44" w:rsidRDefault="00BA4428" w:rsidP="00A17AC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18" w:type="dxa"/>
          </w:tcPr>
          <w:p w:rsidR="00BA4428" w:rsidRPr="00AB6D44" w:rsidRDefault="00BA4428" w:rsidP="00207124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Times New Roman" w:hAnsi="Times New Roman" w:cs="Times New Roman"/>
              </w:rPr>
              <w:t>Милена</w:t>
            </w:r>
            <w:r w:rsidRPr="00AB6D4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B6D44">
              <w:rPr>
                <w:rFonts w:ascii="Times New Roman" w:eastAsia="Times New Roman" w:hAnsi="Times New Roman" w:cs="Times New Roman"/>
              </w:rPr>
              <w:t>Милановић Данијела</w:t>
            </w:r>
            <w:r w:rsidRPr="00AB6D4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B6D44">
              <w:rPr>
                <w:rFonts w:ascii="Times New Roman" w:eastAsia="Times New Roman" w:hAnsi="Times New Roman" w:cs="Times New Roman"/>
              </w:rPr>
              <w:t>Милошевић</w:t>
            </w:r>
          </w:p>
        </w:tc>
      </w:tr>
      <w:tr w:rsidR="00407262" w:rsidRPr="00AB6D44" w:rsidTr="00525B84">
        <w:trPr>
          <w:trHeight w:val="774"/>
        </w:trPr>
        <w:tc>
          <w:tcPr>
            <w:tcW w:w="2003" w:type="dxa"/>
          </w:tcPr>
          <w:p w:rsidR="000120C0" w:rsidRPr="00AB6D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AB6D44" w:rsidRDefault="00BA4428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26" w:type="dxa"/>
          </w:tcPr>
          <w:p w:rsidR="000120C0" w:rsidRPr="00AB6D44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AB6D44" w:rsidRDefault="000120C0" w:rsidP="00840C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„</w:t>
            </w:r>
            <w:r w:rsidR="00BA4428" w:rsidRPr="00AB6D44">
              <w:rPr>
                <w:rFonts w:ascii="Times New Roman" w:hAnsi="Times New Roman" w:cs="Times New Roman"/>
                <w:lang w:val="sr-Cyrl-RS"/>
              </w:rPr>
              <w:t xml:space="preserve">Клет </w:t>
            </w:r>
            <w:r w:rsidRPr="00AB6D44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 w:rsidR="000120C0" w:rsidRPr="00AB6D44" w:rsidRDefault="00BA4428" w:rsidP="0020712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 xml:space="preserve">Немачки језик Уџбеник и радна свеска </w:t>
            </w:r>
            <w:r w:rsidRPr="00AB6D44">
              <w:rPr>
                <w:rFonts w:ascii="Times New Roman" w:eastAsia="Calibri" w:hAnsi="Times New Roman" w:cs="Times New Roman"/>
                <w:b/>
              </w:rPr>
              <w:t>Wir 1</w:t>
            </w:r>
          </w:p>
        </w:tc>
        <w:tc>
          <w:tcPr>
            <w:tcW w:w="2618" w:type="dxa"/>
          </w:tcPr>
          <w:p w:rsidR="00BA4428" w:rsidRPr="00BA4428" w:rsidRDefault="00BA4428" w:rsidP="00BA4428">
            <w:pPr>
              <w:rPr>
                <w:rFonts w:ascii="Times New Roman" w:eastAsia="Calibri" w:hAnsi="Times New Roman" w:cs="Times New Roman"/>
              </w:rPr>
            </w:pPr>
            <w:r w:rsidRPr="00BA4428">
              <w:rPr>
                <w:rFonts w:ascii="Times New Roman" w:eastAsia="Calibri" w:hAnsi="Times New Roman" w:cs="Times New Roman"/>
              </w:rPr>
              <w:t>Ђорђо</w:t>
            </w:r>
            <w:r w:rsidRPr="00AB6D4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A4428">
              <w:rPr>
                <w:rFonts w:ascii="Times New Roman" w:eastAsia="Calibri" w:hAnsi="Times New Roman" w:cs="Times New Roman"/>
              </w:rPr>
              <w:t>Мота</w:t>
            </w:r>
          </w:p>
          <w:p w:rsidR="000120C0" w:rsidRPr="00AB6D44" w:rsidRDefault="00BA4428" w:rsidP="00BA4428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</w:rPr>
              <w:t>Драгана</w:t>
            </w:r>
            <w:r w:rsidRPr="00AB6D4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AB6D44">
              <w:rPr>
                <w:rFonts w:ascii="Times New Roman" w:eastAsia="Calibri" w:hAnsi="Times New Roman" w:cs="Times New Roman"/>
              </w:rPr>
              <w:t>Бос</w:t>
            </w:r>
          </w:p>
        </w:tc>
      </w:tr>
      <w:tr w:rsidR="00407262" w:rsidRPr="00AB6D44" w:rsidTr="00525B84">
        <w:trPr>
          <w:trHeight w:val="798"/>
        </w:trPr>
        <w:tc>
          <w:tcPr>
            <w:tcW w:w="2003" w:type="dxa"/>
          </w:tcPr>
          <w:p w:rsidR="000120C0" w:rsidRPr="00AB6D44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AB6D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26" w:type="dxa"/>
          </w:tcPr>
          <w:p w:rsidR="000120C0" w:rsidRPr="00AB6D44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AB6D44" w:rsidRDefault="000120C0" w:rsidP="00207124">
            <w:pPr>
              <w:jc w:val="center"/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57" w:type="dxa"/>
          </w:tcPr>
          <w:p w:rsidR="000120C0" w:rsidRPr="00AB6D44" w:rsidRDefault="00BB715C" w:rsidP="00207124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ИСТОРИЈА 5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-уџбеник за 5. разред</w:t>
            </w:r>
          </w:p>
        </w:tc>
        <w:tc>
          <w:tcPr>
            <w:tcW w:w="2618" w:type="dxa"/>
          </w:tcPr>
          <w:p w:rsidR="000120C0" w:rsidRPr="00AB6D44" w:rsidRDefault="00BB715C" w:rsidP="00207124">
            <w:pPr>
              <w:rPr>
                <w:rFonts w:ascii="Times New Roman" w:hAnsi="Times New Roman" w:cs="Times New Roman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Александар Тодосијевић</w:t>
            </w:r>
            <w:r w:rsidRPr="00AB6D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159" w:rsidRPr="00AB6D44" w:rsidTr="00525B84">
        <w:trPr>
          <w:trHeight w:val="798"/>
        </w:trPr>
        <w:tc>
          <w:tcPr>
            <w:tcW w:w="2003" w:type="dxa"/>
          </w:tcPr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26" w:type="dxa"/>
          </w:tcPr>
          <w:p w:rsidR="00667159" w:rsidRPr="00AB6D44" w:rsidRDefault="00667159" w:rsidP="00667159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67159" w:rsidRPr="00667159" w:rsidRDefault="00667159" w:rsidP="0066715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 xml:space="preserve">      </w:t>
            </w:r>
            <w:r w:rsidRPr="00667159">
              <w:rPr>
                <w:rFonts w:ascii="Times New Roman" w:eastAsia="Calibri" w:hAnsi="Times New Roman" w:cs="Times New Roman"/>
                <w:lang w:val="ru-RU"/>
              </w:rPr>
              <w:t>Нови Логос</w:t>
            </w:r>
          </w:p>
          <w:p w:rsidR="00667159" w:rsidRPr="00AB6D44" w:rsidRDefault="00667159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 w:rsidR="00667159" w:rsidRPr="00AB6D44" w:rsidRDefault="00667159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ГЕОГРАФИЈА 5-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уџбеник за 5.разред основне школе</w:t>
            </w:r>
          </w:p>
        </w:tc>
        <w:tc>
          <w:tcPr>
            <w:tcW w:w="2618" w:type="dxa"/>
          </w:tcPr>
          <w:p w:rsidR="00667159" w:rsidRPr="00AB6D44" w:rsidRDefault="00667159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Марко Јоксимовић</w:t>
            </w:r>
          </w:p>
        </w:tc>
      </w:tr>
      <w:tr w:rsidR="00BB715C" w:rsidRPr="00AB6D44" w:rsidTr="00525B84">
        <w:trPr>
          <w:trHeight w:val="798"/>
        </w:trPr>
        <w:tc>
          <w:tcPr>
            <w:tcW w:w="2003" w:type="dxa"/>
          </w:tcPr>
          <w:p w:rsidR="00BB715C" w:rsidRPr="00AB6D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AB6D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26" w:type="dxa"/>
          </w:tcPr>
          <w:p w:rsidR="00BB715C" w:rsidRPr="00AB6D44" w:rsidRDefault="00BB715C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AB6D44" w:rsidRDefault="00BB715C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57" w:type="dxa"/>
          </w:tcPr>
          <w:p w:rsidR="00BB715C" w:rsidRPr="00AB6D44" w:rsidRDefault="00BB715C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БИОЛОГИЈА 5-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уџбеник за 5.разред основну школу</w:t>
            </w:r>
          </w:p>
        </w:tc>
        <w:tc>
          <w:tcPr>
            <w:tcW w:w="2618" w:type="dxa"/>
          </w:tcPr>
          <w:p w:rsidR="00BB715C" w:rsidRPr="00BB715C" w:rsidRDefault="00BB715C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15C">
              <w:rPr>
                <w:rFonts w:ascii="Times New Roman" w:eastAsia="Calibri" w:hAnsi="Times New Roman" w:cs="Times New Roman"/>
                <w:lang w:val="ru-RU"/>
              </w:rPr>
              <w:t>Тијана Трибићевић</w:t>
            </w:r>
          </w:p>
          <w:p w:rsidR="00BB715C" w:rsidRPr="00BB715C" w:rsidRDefault="00BB715C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15C">
              <w:rPr>
                <w:rFonts w:ascii="Times New Roman" w:eastAsia="Calibri" w:hAnsi="Times New Roman" w:cs="Times New Roman"/>
                <w:lang w:val="ru-RU"/>
              </w:rPr>
              <w:t>Т.Миљановић</w:t>
            </w:r>
          </w:p>
          <w:p w:rsidR="00BB715C" w:rsidRPr="00BB715C" w:rsidRDefault="00BB715C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B715C">
              <w:rPr>
                <w:rFonts w:ascii="Times New Roman" w:eastAsia="Calibri" w:hAnsi="Times New Roman" w:cs="Times New Roman"/>
                <w:lang w:val="ru-RU"/>
              </w:rPr>
              <w:t>Славица Нинковић</w:t>
            </w:r>
          </w:p>
          <w:p w:rsidR="00BB715C" w:rsidRPr="00AB6D44" w:rsidRDefault="00BB715C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Весна Миливојевић</w:t>
            </w:r>
          </w:p>
        </w:tc>
      </w:tr>
      <w:tr w:rsidR="00BB715C" w:rsidRPr="00AB6D44" w:rsidTr="00525B84">
        <w:trPr>
          <w:trHeight w:val="798"/>
        </w:trPr>
        <w:tc>
          <w:tcPr>
            <w:tcW w:w="2003" w:type="dxa"/>
          </w:tcPr>
          <w:p w:rsidR="00BB715C" w:rsidRPr="00AB6D44" w:rsidRDefault="00BB715C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26" w:type="dxa"/>
          </w:tcPr>
          <w:p w:rsidR="00667159" w:rsidRPr="00AB6D44" w:rsidRDefault="00667159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BB715C" w:rsidRPr="00AB6D44" w:rsidRDefault="00BB715C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57" w:type="dxa"/>
          </w:tcPr>
          <w:p w:rsidR="00BB715C" w:rsidRPr="00AB6D44" w:rsidRDefault="00840C6D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Информатика и рачунарство 5,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уџбеник за 5.разред основне школе</w:t>
            </w:r>
          </w:p>
        </w:tc>
        <w:tc>
          <w:tcPr>
            <w:tcW w:w="2618" w:type="dxa"/>
          </w:tcPr>
          <w:p w:rsidR="00BB715C" w:rsidRPr="00AB6D44" w:rsidRDefault="00840C6D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lang w:val="ru-RU"/>
              </w:rPr>
              <w:t>Светлана Мандић</w:t>
            </w:r>
          </w:p>
        </w:tc>
      </w:tr>
      <w:tr w:rsidR="00840C6D" w:rsidRPr="00AB6D44" w:rsidTr="00525B84">
        <w:trPr>
          <w:trHeight w:val="564"/>
        </w:trPr>
        <w:tc>
          <w:tcPr>
            <w:tcW w:w="2003" w:type="dxa"/>
          </w:tcPr>
          <w:p w:rsidR="00840C6D" w:rsidRPr="00AB6D44" w:rsidRDefault="00840C6D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2126" w:type="dxa"/>
          </w:tcPr>
          <w:p w:rsidR="00840C6D" w:rsidRPr="00AB6D44" w:rsidRDefault="00667159" w:rsidP="00DF0DD1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F0DD1"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AB6D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92D1E" w:rsidRPr="00AB6D44">
              <w:rPr>
                <w:rFonts w:ascii="Times New Roman" w:hAnsi="Times New Roman" w:cs="Times New Roman"/>
                <w:lang w:val="sr-Cyrl-RS"/>
              </w:rPr>
              <w:t>„</w:t>
            </w:r>
            <w:r w:rsidR="00792D1E" w:rsidRPr="00AB6D4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DF0DD1">
              <w:rPr>
                <w:rFonts w:ascii="Times New Roman" w:eastAsia="Calibri" w:hAnsi="Times New Roman" w:cs="Times New Roman"/>
                <w:lang w:val="ru-RU"/>
              </w:rPr>
              <w:t>Едука</w:t>
            </w:r>
            <w:r w:rsidR="00792D1E" w:rsidRPr="00AB6D44"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 w:rsidR="00840C6D" w:rsidRPr="00AB6D44" w:rsidRDefault="00667159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>ТИТ- за пети разред,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 xml:space="preserve"> уџбенички комплет(уџбеник, материјал за конструкторско обликовање</w:t>
            </w: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 xml:space="preserve"> ), 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ћирилица</w:t>
            </w:r>
          </w:p>
        </w:tc>
        <w:tc>
          <w:tcPr>
            <w:tcW w:w="2618" w:type="dxa"/>
          </w:tcPr>
          <w:p w:rsidR="00667159" w:rsidRPr="00667159" w:rsidRDefault="00DF0DD1" w:rsidP="006671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Зоран Д.Лап</w:t>
            </w:r>
            <w:r w:rsidR="00D25BD9">
              <w:rPr>
                <w:rFonts w:ascii="Times New Roman" w:eastAsia="Calibri" w:hAnsi="Times New Roman" w:cs="Times New Roman"/>
                <w:lang w:val="sr-Cyrl-RS"/>
              </w:rPr>
              <w:t>ч</w:t>
            </w:r>
            <w:bookmarkStart w:id="0" w:name="_GoBack"/>
            <w:bookmarkEnd w:id="0"/>
            <w:r w:rsidR="00667159" w:rsidRPr="00667159">
              <w:rPr>
                <w:rFonts w:ascii="Times New Roman" w:eastAsia="Calibri" w:hAnsi="Times New Roman" w:cs="Times New Roman"/>
              </w:rPr>
              <w:t>евић</w:t>
            </w:r>
          </w:p>
          <w:p w:rsidR="00840C6D" w:rsidRPr="00AB6D44" w:rsidRDefault="00840C6D" w:rsidP="00BB715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667159" w:rsidRPr="00AB6D44" w:rsidTr="00525B84">
        <w:trPr>
          <w:trHeight w:val="564"/>
        </w:trPr>
        <w:tc>
          <w:tcPr>
            <w:tcW w:w="2003" w:type="dxa"/>
          </w:tcPr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26" w:type="dxa"/>
          </w:tcPr>
          <w:p w:rsidR="00667159" w:rsidRPr="00AB6D44" w:rsidRDefault="00DF0DD1" w:rsidP="0066715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</w:t>
            </w:r>
            <w:r w:rsidR="00667159" w:rsidRPr="00AB6D44">
              <w:rPr>
                <w:rFonts w:ascii="Times New Roman" w:hAnsi="Times New Roman" w:cs="Times New Roman"/>
                <w:lang w:val="sr-Cyrl-RS"/>
              </w:rPr>
              <w:t>Клет</w:t>
            </w:r>
          </w:p>
        </w:tc>
        <w:tc>
          <w:tcPr>
            <w:tcW w:w="3357" w:type="dxa"/>
          </w:tcPr>
          <w:p w:rsidR="00667159" w:rsidRPr="00AB6D44" w:rsidRDefault="00667159" w:rsidP="00207124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 xml:space="preserve">Ликовна култура 5, 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уџбеник за пети разред</w:t>
            </w:r>
          </w:p>
        </w:tc>
        <w:tc>
          <w:tcPr>
            <w:tcW w:w="2618" w:type="dxa"/>
          </w:tcPr>
          <w:p w:rsidR="00667159" w:rsidRPr="00AB6D44" w:rsidRDefault="00667159" w:rsidP="00667159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AB6D44">
              <w:rPr>
                <w:rFonts w:ascii="Times New Roman" w:eastAsia="Calibri" w:hAnsi="Times New Roman" w:cs="Times New Roman"/>
                <w:lang w:val="sr-Cyrl-RS"/>
              </w:rPr>
              <w:t>Сања Филиповић</w:t>
            </w:r>
          </w:p>
        </w:tc>
      </w:tr>
      <w:tr w:rsidR="00667159" w:rsidRPr="00AB6D44" w:rsidTr="00AB6D44">
        <w:trPr>
          <w:trHeight w:val="890"/>
        </w:trPr>
        <w:tc>
          <w:tcPr>
            <w:tcW w:w="2003" w:type="dxa"/>
          </w:tcPr>
          <w:p w:rsidR="00667159" w:rsidRPr="00AB6D44" w:rsidRDefault="00667159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lastRenderedPageBreak/>
              <w:t>Музичка култура</w:t>
            </w:r>
          </w:p>
        </w:tc>
        <w:tc>
          <w:tcPr>
            <w:tcW w:w="2126" w:type="dxa"/>
          </w:tcPr>
          <w:p w:rsidR="00667159" w:rsidRPr="00AB6D44" w:rsidRDefault="00667159" w:rsidP="00667159">
            <w:pPr>
              <w:rPr>
                <w:rFonts w:ascii="Times New Roman" w:hAnsi="Times New Roman" w:cs="Times New Roman"/>
                <w:lang w:val="sr-Cyrl-RS"/>
              </w:rPr>
            </w:pPr>
            <w:r w:rsidRPr="00AB6D44"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3357" w:type="dxa"/>
          </w:tcPr>
          <w:p w:rsidR="00667159" w:rsidRPr="00AB6D44" w:rsidRDefault="00667159" w:rsidP="00207124">
            <w:pPr>
              <w:rPr>
                <w:rFonts w:ascii="Times New Roman" w:eastAsia="Calibri" w:hAnsi="Times New Roman" w:cs="Times New Roman"/>
                <w:lang w:val="sr-Latn-RS"/>
              </w:rPr>
            </w:pPr>
            <w:r w:rsidRPr="00AB6D44">
              <w:rPr>
                <w:rFonts w:ascii="Times New Roman" w:eastAsia="Calibri" w:hAnsi="Times New Roman" w:cs="Times New Roman"/>
                <w:b/>
                <w:lang w:val="ru-RU"/>
              </w:rPr>
              <w:t xml:space="preserve">Музичка култура 5, 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>уџбеник за пети разред +3</w:t>
            </w:r>
            <w:r w:rsidRPr="00AB6D44">
              <w:rPr>
                <w:rFonts w:ascii="Times New Roman" w:eastAsia="Calibri" w:hAnsi="Times New Roman" w:cs="Times New Roman"/>
                <w:lang w:val="sr-Latn-RS"/>
              </w:rPr>
              <w:t>CD-a</w:t>
            </w:r>
            <w:r w:rsidRPr="00AB6D4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618" w:type="dxa"/>
          </w:tcPr>
          <w:p w:rsidR="00525B84" w:rsidRPr="00525B84" w:rsidRDefault="00D25BD9" w:rsidP="00525B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 w:history="1">
              <w:r w:rsidR="00525B84" w:rsidRPr="00AB6D44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 xml:space="preserve">Александра Паладин, </w:t>
              </w:r>
            </w:hyperlink>
            <w:hyperlink r:id="rId7" w:history="1">
              <w:r w:rsidR="00525B84" w:rsidRPr="00AB6D44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 xml:space="preserve">Драгана Михајловић Бокан </w:t>
              </w:r>
            </w:hyperlink>
          </w:p>
          <w:p w:rsidR="00667159" w:rsidRPr="00AB6D44" w:rsidRDefault="00667159" w:rsidP="00667159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:rsidR="000120C0" w:rsidRPr="00AB6D44" w:rsidRDefault="000120C0">
      <w:pPr>
        <w:rPr>
          <w:rFonts w:ascii="Times New Roman" w:hAnsi="Times New Roman" w:cs="Times New Roman"/>
          <w:lang w:val="sr-Cyrl-RS"/>
        </w:rPr>
      </w:pPr>
    </w:p>
    <w:sectPr w:rsidR="000120C0" w:rsidRPr="00AB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1D7"/>
    <w:multiLevelType w:val="multilevel"/>
    <w:tmpl w:val="2DA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4D28"/>
    <w:multiLevelType w:val="hybridMultilevel"/>
    <w:tmpl w:val="91D62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507E86"/>
    <w:multiLevelType w:val="hybridMultilevel"/>
    <w:tmpl w:val="EE00276A"/>
    <w:lvl w:ilvl="0" w:tplc="E38C2FD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407262"/>
    <w:rsid w:val="004C3559"/>
    <w:rsid w:val="00525B84"/>
    <w:rsid w:val="00611F7B"/>
    <w:rsid w:val="00667159"/>
    <w:rsid w:val="00792D1E"/>
    <w:rsid w:val="00840C6D"/>
    <w:rsid w:val="00980346"/>
    <w:rsid w:val="00A0482B"/>
    <w:rsid w:val="00AB6D44"/>
    <w:rsid w:val="00B34CB6"/>
    <w:rsid w:val="00BA4428"/>
    <w:rsid w:val="00BB715C"/>
    <w:rsid w:val="00D25BD9"/>
    <w:rsid w:val="00DF0DD1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os-edu.rs/izdanja/?pretraga=1&amp;writer=dragana-mihajlovic-bok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os-edu.rs/izdanja/?pretraga=1&amp;writer=aleksandra-palad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7</cp:revision>
  <cp:lastPrinted>2022-05-05T16:22:00Z</cp:lastPrinted>
  <dcterms:created xsi:type="dcterms:W3CDTF">2022-05-05T17:34:00Z</dcterms:created>
  <dcterms:modified xsi:type="dcterms:W3CDTF">2022-05-07T06:24:00Z</dcterms:modified>
</cp:coreProperties>
</file>